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DB" w:rsidRDefault="00C928DB" w:rsidP="00C928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на декабрь</w:t>
      </w:r>
    </w:p>
    <w:tbl>
      <w:tblPr>
        <w:tblStyle w:val="a3"/>
        <w:tblW w:w="1653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708"/>
        <w:gridCol w:w="3402"/>
        <w:gridCol w:w="993"/>
        <w:gridCol w:w="2976"/>
        <w:gridCol w:w="993"/>
        <w:gridCol w:w="3543"/>
        <w:gridCol w:w="236"/>
      </w:tblGrid>
      <w:tr w:rsidR="00C928DB" w:rsidTr="007E0A70">
        <w:trPr>
          <w:trHeight w:val="235"/>
        </w:trPr>
        <w:tc>
          <w:tcPr>
            <w:tcW w:w="16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B" w:rsidRDefault="007E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ДЕВИЗ: «Волшебство своими руками»</w:t>
            </w:r>
          </w:p>
        </w:tc>
      </w:tr>
      <w:tr w:rsidR="00C928DB" w:rsidTr="007E0A70">
        <w:trPr>
          <w:trHeight w:val="253"/>
        </w:trPr>
        <w:tc>
          <w:tcPr>
            <w:tcW w:w="16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Соревнование между классами «Ученик – здоровая личность»</w:t>
            </w:r>
          </w:p>
        </w:tc>
      </w:tr>
      <w:tr w:rsidR="00AC5DC6" w:rsidTr="00AC5DC6">
        <w:trPr>
          <w:trHeight w:val="679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Мы вместе 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закон страны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Герои нашего времени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28DB" w:rsidRDefault="00C92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семейные традиции разных народов в России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928DB" w:rsidRDefault="00C928DB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C6" w:rsidTr="00AC5DC6">
        <w:trPr>
          <w:trHeight w:val="11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5DC6" w:rsidRDefault="00C928DB" w:rsidP="00AC5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Декада гражданско-патриотического воспитания</w:t>
            </w:r>
            <w:r w:rsidR="00AC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8DB" w:rsidRPr="00AC5DC6" w:rsidRDefault="00C928DB" w:rsidP="00AC5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C5DC6">
              <w:rPr>
                <w:rFonts w:ascii="Times New Roman" w:hAnsi="Times New Roman" w:cs="Times New Roman"/>
                <w:b/>
                <w:szCs w:val="24"/>
              </w:rPr>
              <w:t xml:space="preserve">КОНКУРС РИСУНКОВ </w:t>
            </w:r>
          </w:p>
          <w:p w:rsidR="00C928DB" w:rsidRDefault="00C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Тематическая линейка </w:t>
            </w:r>
            <w:r>
              <w:rPr>
                <w:rFonts w:ascii="Times New Roman" w:hAnsi="Times New Roman" w:cs="Times New Roman"/>
                <w:b/>
              </w:rPr>
              <w:t>«День неизвестного солдата»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28DB" w:rsidRDefault="00C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Декада гражданско-патриотического воспитания</w:t>
            </w:r>
          </w:p>
          <w:p w:rsidR="00C928DB" w:rsidRDefault="00C928D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Библиотечные уроки: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Большие права маленького человека»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C928DB" w:rsidRPr="00C928DB" w:rsidRDefault="00C928DB" w:rsidP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8DB">
              <w:rPr>
                <w:rFonts w:ascii="Times New Roman" w:hAnsi="Times New Roman" w:cs="Times New Roman"/>
              </w:rPr>
              <w:t>Старт новогодних конкурсов</w:t>
            </w:r>
          </w:p>
          <w:p w:rsidR="00C928DB" w:rsidRDefault="00C928DB" w:rsidP="00C928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928DB">
              <w:rPr>
                <w:rFonts w:ascii="Times New Roman" w:hAnsi="Times New Roman" w:cs="Times New Roman"/>
                <w:b/>
              </w:rPr>
              <w:t>Тематическая линейка «В ожидании волшебства»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стенгазеты: </w:t>
            </w:r>
            <w:r>
              <w:rPr>
                <w:rFonts w:ascii="Times New Roman" w:hAnsi="Times New Roman" w:cs="Times New Roman"/>
                <w:b/>
              </w:rPr>
              <w:t>«Земляк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герои»</w:t>
            </w:r>
            <w:r>
              <w:rPr>
                <w:rFonts w:ascii="Times New Roman" w:hAnsi="Times New Roman" w:cs="Times New Roman"/>
              </w:rPr>
              <w:t xml:space="preserve"> (актив школы)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DC6" w:rsidRPr="00AC5DC6" w:rsidRDefault="00C928DB" w:rsidP="00AC5D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  <w:r w:rsidR="00AC5DC6">
              <w:t xml:space="preserve">    </w:t>
            </w:r>
            <w:r w:rsidR="00AC5DC6" w:rsidRPr="00AC5DC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и плакатов, новогодних игрушек, новогодних поделок-елочек</w:t>
            </w:r>
            <w:proofErr w:type="gramStart"/>
            <w:r w:rsidR="00AC5DC6" w:rsidRPr="00AC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D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AC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фото-конкурс</w:t>
            </w:r>
          </w:p>
          <w:p w:rsidR="00C928DB" w:rsidRDefault="00AC5DC6" w:rsidP="00AC5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витражи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ПОКОЛЕНИЙ</w:t>
            </w:r>
          </w:p>
          <w:p w:rsidR="007E0A70" w:rsidRPr="007E0A70" w:rsidRDefault="007E0A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A70">
              <w:rPr>
                <w:rFonts w:ascii="Times New Roman" w:hAnsi="Times New Roman" w:cs="Times New Roman"/>
                <w:sz w:val="24"/>
                <w:szCs w:val="24"/>
              </w:rPr>
              <w:t>(педагогическая гостиная)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C5DC6" w:rsidRPr="00AC5DC6" w:rsidRDefault="00C928DB" w:rsidP="00AC5D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Деда Мороза</w:t>
            </w:r>
            <w:r w:rsidR="00AC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DC6" w:rsidRPr="00AC5DC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и плакатов, новогодних игрушек, новогодних поделок-елочек</w:t>
            </w:r>
            <w:proofErr w:type="gramStart"/>
            <w:r w:rsidR="00AC5DC6" w:rsidRPr="00AC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DC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="00AC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фото-конкурс</w:t>
            </w:r>
          </w:p>
          <w:p w:rsidR="00C928DB" w:rsidRDefault="00AC5DC6" w:rsidP="00AC5D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витражи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AC5DC6" w:rsidRPr="00AC5DC6" w:rsidRDefault="00AC5DC6" w:rsidP="00AC5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C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плакатов, новогодних игрушек, новогодних поделок-елочек </w:t>
            </w:r>
          </w:p>
          <w:p w:rsidR="00C928DB" w:rsidRDefault="00AC5DC6" w:rsidP="00AC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C6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</w:t>
            </w:r>
            <w:proofErr w:type="gramStart"/>
            <w:r w:rsidRPr="00AC5DC6">
              <w:rPr>
                <w:rFonts w:ascii="Times New Roman" w:hAnsi="Times New Roman" w:cs="Times New Roman"/>
                <w:sz w:val="24"/>
                <w:szCs w:val="24"/>
              </w:rPr>
              <w:t>витражи</w:t>
            </w:r>
            <w:r w:rsidRPr="00AC5DC6">
              <w:rPr>
                <w:rFonts w:ascii="Times New Roman" w:hAnsi="Times New Roman" w:cs="Times New Roman"/>
                <w:sz w:val="24"/>
                <w:szCs w:val="24"/>
              </w:rPr>
              <w:t>-оформление</w:t>
            </w:r>
            <w:proofErr w:type="gramEnd"/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C6" w:rsidTr="00AC5DC6">
        <w:trPr>
          <w:trHeight w:val="10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фестиваль инвалидов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всё можем»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день «Конституция РФ»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«Новогодняя открытка»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C6" w:rsidTr="00AC5DC6">
        <w:trPr>
          <w:trHeight w:val="106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Профилактическая беседа </w:t>
            </w:r>
            <w:r>
              <w:rPr>
                <w:rFonts w:ascii="Times New Roman" w:hAnsi="Times New Roman" w:cs="Times New Roman"/>
                <w:b/>
              </w:rPr>
              <w:t>«Детки в пивной клетке</w:t>
            </w:r>
            <w:proofErr w:type="gramStart"/>
            <w:r>
              <w:rPr>
                <w:rFonts w:ascii="Times New Roman" w:hAnsi="Times New Roman" w:cs="Times New Roman"/>
                <w:b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</w:rPr>
              <w:t>СП)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стрельбе из пневматической винтовки </w:t>
            </w:r>
            <w:r>
              <w:rPr>
                <w:rFonts w:ascii="Times New Roman" w:hAnsi="Times New Roman" w:cs="Times New Roman"/>
                <w:b/>
              </w:rPr>
              <w:t xml:space="preserve">«Юный снайпер» (5-7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C928DB" w:rsidRPr="00AC5DC6" w:rsidRDefault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– диалог </w:t>
            </w:r>
            <w:r w:rsidRPr="00AC5DC6">
              <w:rPr>
                <w:rFonts w:ascii="Times New Roman" w:hAnsi="Times New Roman" w:cs="Times New Roman"/>
              </w:rPr>
              <w:t xml:space="preserve">«Жизнь прекрасна! Не потрать её напрасно»(8-9 </w:t>
            </w:r>
            <w:proofErr w:type="spellStart"/>
            <w:r w:rsidRPr="00AC5DC6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AC5DC6">
              <w:rPr>
                <w:rFonts w:ascii="Times New Roman" w:hAnsi="Times New Roman" w:cs="Times New Roman"/>
              </w:rPr>
              <w:t>)(</w:t>
            </w:r>
            <w:proofErr w:type="gramEnd"/>
            <w:r w:rsidRPr="00AC5DC6">
              <w:rPr>
                <w:rFonts w:ascii="Times New Roman" w:hAnsi="Times New Roman" w:cs="Times New Roman"/>
              </w:rPr>
              <w:t>СП)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  <w:p w:rsidR="00C928DB" w:rsidRPr="00AC5DC6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«Новогоднее поздравление»</w:t>
            </w:r>
            <w:r w:rsidR="007E0A70">
              <w:rPr>
                <w:rFonts w:ascii="Times New Roman" w:hAnsi="Times New Roman" w:cs="Times New Roman"/>
                <w:b/>
                <w:sz w:val="24"/>
                <w:szCs w:val="24"/>
              </w:rPr>
              <w:t>, стихи для Деда Мороза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C6" w:rsidTr="00AC5DC6">
        <w:trPr>
          <w:trHeight w:val="11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5DC6">
              <w:rPr>
                <w:rFonts w:ascii="Times New Roman" w:hAnsi="Times New Roman" w:cs="Times New Roman"/>
                <w:b/>
                <w:sz w:val="24"/>
              </w:rPr>
              <w:t xml:space="preserve">«Героями не рождаются» </w:t>
            </w:r>
            <w:r w:rsidRPr="00AC5DC6">
              <w:rPr>
                <w:rFonts w:ascii="Times New Roman" w:hAnsi="Times New Roman" w:cs="Times New Roman"/>
                <w:sz w:val="24"/>
              </w:rPr>
              <w:t xml:space="preserve">общешкольное мероприятие </w:t>
            </w:r>
            <w:proofErr w:type="gramStart"/>
            <w:r w:rsidRPr="00AC5DC6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AC5DC6">
              <w:rPr>
                <w:rFonts w:ascii="Times New Roman" w:hAnsi="Times New Roman" w:cs="Times New Roman"/>
                <w:sz w:val="24"/>
              </w:rPr>
              <w:t xml:space="preserve"> дню Героев Отечества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Соревнование по стрельбе из пневматической винтовки </w:t>
            </w:r>
            <w:r w:rsidRPr="00AC5DC6">
              <w:rPr>
                <w:rFonts w:ascii="Times New Roman" w:hAnsi="Times New Roman" w:cs="Times New Roman"/>
                <w:b/>
                <w:sz w:val="24"/>
              </w:rPr>
              <w:t xml:space="preserve">«Юный снайпер» (8-9 </w:t>
            </w:r>
            <w:proofErr w:type="spellStart"/>
            <w:r w:rsidRPr="00AC5DC6">
              <w:rPr>
                <w:rFonts w:ascii="Times New Roman" w:hAnsi="Times New Roman" w:cs="Times New Roman"/>
                <w:b/>
                <w:sz w:val="24"/>
              </w:rPr>
              <w:t>кл</w:t>
            </w:r>
            <w:proofErr w:type="spellEnd"/>
            <w:r w:rsidRPr="00AC5DC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C5DC6">
              <w:rPr>
                <w:rFonts w:ascii="Times New Roman" w:hAnsi="Times New Roman" w:cs="Times New Roman"/>
                <w:b/>
                <w:sz w:val="24"/>
              </w:rPr>
              <w:t>Митинг, посвящённый закрытию Года Педагога и наставника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C928DB" w:rsidRDefault="00C928DB" w:rsidP="007E0A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Новогоднее представление </w:t>
            </w:r>
            <w:r w:rsidR="007E0A70" w:rsidRPr="007E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ЦДК </w:t>
            </w:r>
            <w:r w:rsidR="007E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 класс)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DC6" w:rsidTr="00AC5DC6">
        <w:trPr>
          <w:trHeight w:val="1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C928DB" w:rsidRDefault="00C928DB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Акция </w:t>
            </w:r>
            <w:r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«Помоги ветерану»</w:t>
            </w:r>
          </w:p>
          <w:p w:rsidR="007E0A70" w:rsidRDefault="00AC5DC6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  <w:t>Конкурс рисунков «Вместе-против коррупции»</w:t>
            </w:r>
          </w:p>
          <w:p w:rsidR="007E0A70" w:rsidRDefault="00C928DB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color w:val="000000" w:themeColor="text1"/>
              </w:rPr>
            </w:pPr>
            <w:r w:rsidRPr="007E0A70">
              <w:rPr>
                <w:rFonts w:ascii="Times New Roman" w:eastAsiaTheme="majorEastAsia" w:hAnsi="Times New Roman" w:cs="Times New Roman"/>
                <w:color w:val="000000" w:themeColor="text1"/>
              </w:rPr>
              <w:t>(подведение итогов)</w:t>
            </w:r>
          </w:p>
          <w:p w:rsidR="00C928DB" w:rsidRDefault="00C928DB">
            <w:pPr>
              <w:keepNext/>
              <w:keepLines/>
              <w:spacing w:before="40" w:after="0" w:line="240" w:lineRule="auto"/>
              <w:outlineLvl w:val="1"/>
              <w:rPr>
                <w:rFonts w:ascii="Times New Roman" w:eastAsiaTheme="majorEastAsia" w:hAnsi="Times New Roman" w:cs="Times New Roman"/>
                <w:b/>
                <w:color w:val="000000" w:themeColor="text1"/>
              </w:rPr>
            </w:pPr>
            <w:r w:rsidRPr="007E0A70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928DB">
              <w:rPr>
                <w:rFonts w:ascii="Times New Roman" w:eastAsiaTheme="majorEastAsia" w:hAnsi="Times New Roman" w:cs="Times New Roman"/>
                <w:color w:val="000000" w:themeColor="text1"/>
              </w:rPr>
              <w:t>кл</w:t>
            </w:r>
            <w:proofErr w:type="gramStart"/>
            <w:r w:rsidRPr="00C928DB">
              <w:rPr>
                <w:rFonts w:ascii="Times New Roman" w:eastAsiaTheme="majorEastAsia" w:hAnsi="Times New Roman" w:cs="Times New Roman"/>
                <w:color w:val="000000" w:themeColor="text1"/>
              </w:rPr>
              <w:t>.ч</w:t>
            </w:r>
            <w:proofErr w:type="gramEnd"/>
            <w:r w:rsidRPr="00C928DB">
              <w:rPr>
                <w:rFonts w:ascii="Times New Roman" w:eastAsiaTheme="majorEastAsia" w:hAnsi="Times New Roman" w:cs="Times New Roman"/>
                <w:color w:val="000000" w:themeColor="text1"/>
              </w:rPr>
              <w:t>асы</w:t>
            </w:r>
            <w:proofErr w:type="spellEnd"/>
            <w:r w:rsidRPr="00C928DB">
              <w:rPr>
                <w:rFonts w:ascii="Times New Roman" w:eastAsiaTheme="majorEastAsia" w:hAnsi="Times New Roman" w:cs="Times New Roman"/>
                <w:color w:val="000000" w:themeColor="text1"/>
              </w:rPr>
              <w:t xml:space="preserve"> антикоррупционной направленности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Операция «Опозда</w:t>
            </w:r>
            <w:bookmarkStart w:id="0" w:name="_GoBack"/>
            <w:r>
              <w:rPr>
                <w:rFonts w:ascii="Times New Roman" w:hAnsi="Times New Roman" w:cs="Times New Roman"/>
              </w:rPr>
              <w:t>н</w:t>
            </w:r>
            <w:bookmarkEnd w:id="0"/>
            <w:r>
              <w:rPr>
                <w:rFonts w:ascii="Times New Roman" w:hAnsi="Times New Roman" w:cs="Times New Roman"/>
              </w:rPr>
              <w:t>иям – НЕТ!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проверке сохранности учебников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8DB" w:rsidRDefault="00C928D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C928DB" w:rsidRPr="00AC5DC6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Торжественная линейка</w:t>
            </w:r>
            <w:r w:rsidR="007E0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подведению итогов</w:t>
            </w:r>
            <w:r w:rsidR="00AC5D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5DC6" w:rsidRPr="00AC5DC6">
              <w:rPr>
                <w:rFonts w:ascii="Times New Roman" w:hAnsi="Times New Roman" w:cs="Times New Roman"/>
                <w:sz w:val="24"/>
                <w:szCs w:val="24"/>
              </w:rPr>
              <w:t>(новогодних конкурсов)</w:t>
            </w:r>
            <w:r w:rsidR="007E0A70" w:rsidRPr="00AC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8DB">
              <w:rPr>
                <w:rFonts w:ascii="Times New Roman" w:hAnsi="Times New Roman" w:cs="Times New Roman"/>
                <w:sz w:val="24"/>
                <w:szCs w:val="24"/>
              </w:rPr>
              <w:t>Инструктажи о безопасном поведении во время школьных каникул.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8DB" w:rsidRDefault="00C9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68D" w:rsidRDefault="00A2768D"/>
    <w:sectPr w:rsidR="00A2768D" w:rsidSect="00C92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DB"/>
    <w:rsid w:val="007E0A70"/>
    <w:rsid w:val="00A2768D"/>
    <w:rsid w:val="00AC5DC6"/>
    <w:rsid w:val="00BC5400"/>
    <w:rsid w:val="00C9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D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2023-11-30T10:39:00Z</cp:lastPrinted>
  <dcterms:created xsi:type="dcterms:W3CDTF">2023-11-30T09:55:00Z</dcterms:created>
  <dcterms:modified xsi:type="dcterms:W3CDTF">2023-11-30T10:54:00Z</dcterms:modified>
</cp:coreProperties>
</file>