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Default="00253A3C" w:rsidP="00253A3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Олимпиады по предметам</w:t>
      </w:r>
      <w:bookmarkStart w:id="0" w:name="_GoBack"/>
      <w:bookmarkEnd w:id="0"/>
    </w:p>
    <w:p w:rsidR="00A33087" w:rsidRPr="00A33087" w:rsidRDefault="00A33087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олимпиады</w:t>
      </w:r>
      <w:r w:rsidRPr="00A33087">
        <w:rPr>
          <w:rFonts w:ascii="Times New Roman" w:eastAsia="Times New Roman" w:hAnsi="Times New Roman" w:cs="Times New Roman"/>
          <w:sz w:val="28"/>
          <w:szCs w:val="28"/>
        </w:rPr>
        <w:t xml:space="preserve">  – это состязание учащихся, в котором участники демонстрируют свои навыки и знания по определённым дисциплинам. </w:t>
      </w: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Началом современного олимпиадного движения в России принято считать олимпиаду по математике в  1934 году, организованную Ленинградским университетом.</w:t>
      </w:r>
    </w:p>
    <w:p w:rsidR="00A33087" w:rsidRPr="00A33087" w:rsidRDefault="0045335D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A33087" w:rsidRPr="00A33087">
        <w:rPr>
          <w:rFonts w:ascii="Times New Roman" w:eastAsia="Times New Roman" w:hAnsi="Times New Roman" w:cs="Times New Roman"/>
          <w:sz w:val="28"/>
          <w:szCs w:val="28"/>
        </w:rPr>
        <w:t>то же даёт участие или победа в олимпиаде?</w:t>
      </w:r>
    </w:p>
    <w:p w:rsidR="00A33087" w:rsidRPr="00A33087" w:rsidRDefault="00A33087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3087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очередь, </w:t>
      </w: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интеллектуальных способностей</w:t>
      </w:r>
      <w:r w:rsidRPr="00A33087">
        <w:rPr>
          <w:rFonts w:ascii="Times New Roman" w:eastAsia="Times New Roman" w:hAnsi="Times New Roman" w:cs="Times New Roman"/>
          <w:sz w:val="28"/>
          <w:szCs w:val="28"/>
        </w:rPr>
        <w:t xml:space="preserve">. Кроме того, участие в олимпиадах </w:t>
      </w: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не только расширяет кругозор и улучшает абстрактное и логическое мышление, но и совершенствует творческие способности.</w:t>
      </w:r>
    </w:p>
    <w:p w:rsidR="00A33087" w:rsidRPr="00A33087" w:rsidRDefault="00A33087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87">
        <w:rPr>
          <w:rFonts w:ascii="Times New Roman" w:eastAsia="Times New Roman" w:hAnsi="Times New Roman" w:cs="Times New Roman"/>
          <w:sz w:val="28"/>
          <w:szCs w:val="28"/>
        </w:rPr>
        <w:t xml:space="preserve">Ещё одним важным моментом является </w:t>
      </w: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способность правильно применить знания. </w:t>
      </w:r>
      <w:r w:rsidRPr="00A33087">
        <w:rPr>
          <w:rFonts w:ascii="Times New Roman" w:eastAsia="Times New Roman" w:hAnsi="Times New Roman" w:cs="Times New Roman"/>
          <w:sz w:val="28"/>
          <w:szCs w:val="28"/>
        </w:rPr>
        <w:t xml:space="preserve">Ведь одно дело просто выучить материал, другое – понимать, как и где его можно использовать. Решение олимпиадных заданий отлично </w:t>
      </w:r>
      <w:r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тренирует нестандартность мышления, гибкость ума, возможность применять полученные и усвоенные знания в самых разных сферах</w:t>
      </w:r>
      <w:r w:rsidRPr="00A33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087" w:rsidRPr="00A33087" w:rsidRDefault="0045335D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3087" w:rsidRPr="00A33087">
        <w:rPr>
          <w:rFonts w:ascii="Times New Roman" w:eastAsia="Times New Roman" w:hAnsi="Times New Roman" w:cs="Times New Roman"/>
          <w:sz w:val="28"/>
          <w:szCs w:val="28"/>
        </w:rPr>
        <w:t xml:space="preserve">частие в олимпиадах </w:t>
      </w:r>
      <w:r w:rsidR="00A33087"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развивает уверенность в себе, повышает стрессоустойчивость. </w:t>
      </w:r>
      <w:r w:rsidR="0079086B" w:rsidRPr="007908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Вырабатывается </w:t>
      </w:r>
      <w:r w:rsidR="00A33087"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способность перебороть </w:t>
      </w:r>
      <w:r w:rsidR="0079086B" w:rsidRPr="007908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волнение </w:t>
      </w:r>
      <w:r w:rsidR="00A33087"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и страх</w:t>
      </w:r>
      <w:r w:rsidR="0079086B" w:rsidRPr="0079086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9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3087" w:rsidRPr="00A33087">
        <w:rPr>
          <w:rFonts w:ascii="Times New Roman" w:eastAsia="Times New Roman" w:hAnsi="Times New Roman" w:cs="Times New Roman"/>
          <w:sz w:val="28"/>
          <w:szCs w:val="28"/>
        </w:rPr>
        <w:t xml:space="preserve">частие в предметной олимпиаде – это не только </w:t>
      </w:r>
      <w:r w:rsidR="00A33087" w:rsidRPr="00A33087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школьных знаний, но и отличная тренировка и саморазвитие</w:t>
      </w:r>
      <w:r w:rsidR="00A33087" w:rsidRPr="00A33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86B" w:rsidRDefault="00A33087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олимпиады по предметам проходили в течение двух недель, с </w:t>
      </w:r>
      <w:r w:rsidRPr="0079086B">
        <w:rPr>
          <w:rFonts w:ascii="Times New Roman" w:eastAsia="Times New Roman" w:hAnsi="Times New Roman" w:cs="Times New Roman"/>
          <w:b/>
          <w:i/>
          <w:sz w:val="28"/>
          <w:szCs w:val="28"/>
        </w:rPr>
        <w:t>02 декабря по 18 декабря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 Всего учащиеся приняли активное участие в 9 предметных олимпиадах. Многие ученики явились призёрами нескольких олимпиад</w:t>
      </w:r>
      <w:r w:rsidR="0097150B">
        <w:rPr>
          <w:rFonts w:ascii="Times New Roman" w:eastAsia="Times New Roman" w:hAnsi="Times New Roman" w:cs="Times New Roman"/>
          <w:sz w:val="28"/>
          <w:szCs w:val="28"/>
        </w:rPr>
        <w:t xml:space="preserve">. Все участники олимпиад по предметам награждены Грамотами и Сертификатами участника! </w:t>
      </w:r>
    </w:p>
    <w:p w:rsidR="0079086B" w:rsidRPr="00253A3C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6B" w:rsidRDefault="0079086B" w:rsidP="00A3308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086B" w:rsidSect="0029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087"/>
    <w:rsid w:val="00253A3C"/>
    <w:rsid w:val="00293556"/>
    <w:rsid w:val="0045335D"/>
    <w:rsid w:val="0079086B"/>
    <w:rsid w:val="0097150B"/>
    <w:rsid w:val="00A3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6"/>
  </w:style>
  <w:style w:type="paragraph" w:styleId="1">
    <w:name w:val="heading 1"/>
    <w:basedOn w:val="a"/>
    <w:link w:val="10"/>
    <w:uiPriority w:val="9"/>
    <w:qFormat/>
    <w:rsid w:val="00A33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3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3087"/>
    <w:rPr>
      <w:i/>
      <w:iCs/>
    </w:rPr>
  </w:style>
  <w:style w:type="character" w:styleId="a6">
    <w:name w:val="Strong"/>
    <w:basedOn w:val="a0"/>
    <w:uiPriority w:val="22"/>
    <w:qFormat/>
    <w:rsid w:val="00A330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3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9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2020-12-28T17:38:00Z</dcterms:created>
  <dcterms:modified xsi:type="dcterms:W3CDTF">2020-12-29T04:14:00Z</dcterms:modified>
</cp:coreProperties>
</file>